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52BFF5">
      <w:pPr>
        <w:spacing w:line="480" w:lineRule="auto"/>
        <w:jc w:val="center"/>
        <w:rPr>
          <w:rFonts w:hint="eastAsia" w:ascii="黑体" w:hAnsi="黑体" w:eastAsia="黑体" w:cs="黑体"/>
          <w:b/>
          <w:bCs/>
          <w:color w:val="0000FF"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color w:val="0000FF"/>
          <w:sz w:val="52"/>
          <w:szCs w:val="52"/>
          <w:lang w:val="en-US" w:eastAsia="zh-CN"/>
        </w:rPr>
        <w:t xml:space="preserve">纳雍县事业单位2025年第二批面向社会公开招聘工作人员考试 </w:t>
      </w:r>
      <w:r>
        <w:rPr>
          <w:rFonts w:hint="eastAsia" w:ascii="黑体" w:hAnsi="黑体" w:eastAsia="黑体" w:cs="黑体"/>
          <w:b/>
          <w:bCs/>
          <w:color w:val="0000FF"/>
          <w:sz w:val="52"/>
          <w:szCs w:val="52"/>
          <w:lang w:eastAsia="zh-CN"/>
        </w:rPr>
        <w:t>纳雍县第一中学</w:t>
      </w:r>
      <w:r>
        <w:rPr>
          <w:rFonts w:hint="eastAsia" w:ascii="黑体" w:hAnsi="黑体" w:eastAsia="黑体" w:cs="黑体"/>
          <w:b/>
          <w:bCs/>
          <w:color w:val="0000FF"/>
          <w:sz w:val="52"/>
          <w:szCs w:val="52"/>
        </w:rPr>
        <w:t>考点</w:t>
      </w:r>
    </w:p>
    <w:p w14:paraId="763E8C5F">
      <w:pPr>
        <w:spacing w:line="480" w:lineRule="auto"/>
        <w:jc w:val="center"/>
        <w:rPr>
          <w:rFonts w:hint="eastAsia" w:ascii="黑体" w:hAnsi="宋体" w:eastAsia="黑体"/>
          <w:b/>
          <w:color w:val="FF0000"/>
          <w:sz w:val="28"/>
          <w:szCs w:val="28"/>
          <w:lang w:eastAsia="zh-CN"/>
        </w:rPr>
      </w:pPr>
      <w:r>
        <w:rPr>
          <w:rFonts w:hint="eastAsia" w:ascii="黑体" w:hAnsi="宋体" w:eastAsia="黑体"/>
          <w:b/>
          <w:color w:val="FF0000"/>
          <w:sz w:val="72"/>
          <w:szCs w:val="72"/>
          <w:lang w:val="en-US" w:eastAsia="zh-CN"/>
        </w:rPr>
        <w:t>考场分布</w:t>
      </w:r>
      <w:r>
        <w:rPr>
          <w:rFonts w:hint="eastAsia" w:ascii="黑体" w:hAnsi="宋体" w:eastAsia="黑体"/>
          <w:b/>
          <w:color w:val="FF0000"/>
          <w:sz w:val="72"/>
          <w:szCs w:val="72"/>
        </w:rPr>
        <w:t>平面图</w:t>
      </w:r>
    </w:p>
    <w:p w14:paraId="095E8542">
      <w:pPr>
        <w:widowControl/>
        <w:jc w:val="center"/>
        <w:textAlignment w:val="center"/>
        <w:rPr>
          <w:rFonts w:hint="eastAsia"/>
          <w:b/>
          <w:sz w:val="28"/>
          <w:szCs w:val="28"/>
        </w:rPr>
      </w:pP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4547235</wp:posOffset>
                </wp:positionH>
                <wp:positionV relativeFrom="paragraph">
                  <wp:posOffset>2223135</wp:posOffset>
                </wp:positionV>
                <wp:extent cx="1934845" cy="1778635"/>
                <wp:effectExtent l="5080" t="5080" r="22225" b="6985"/>
                <wp:wrapNone/>
                <wp:docPr id="6" name="Group 1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5106" cy="1778934"/>
                          <a:chOff x="8341" y="9001"/>
                          <a:chExt cx="2510" cy="1654"/>
                        </a:xfrm>
                      </wpg:grpSpPr>
                      <wps:wsp>
                        <wps:cNvPr id="5" name="Line 1217"/>
                        <wps:cNvCnPr/>
                        <wps:spPr>
                          <a:xfrm>
                            <a:off x="9341" y="9945"/>
                            <a:ext cx="545" cy="710"/>
                          </a:xfrm>
                          <a:prstGeom prst="line">
                            <a:avLst/>
                          </a:prstGeom>
                          <a:ln w="317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" name="Quad Arrow 1216"/>
                        <wps:cNvSpPr txBox="1"/>
                        <wps:spPr>
                          <a:xfrm>
                            <a:off x="8341" y="9001"/>
                            <a:ext cx="2510" cy="8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9C9BD7E">
                              <w:pPr>
                                <w:widowControl w:val="0"/>
                                <w:wordWrap/>
                                <w:adjustRightInd/>
                                <w:snapToGrid/>
                                <w:spacing w:line="46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b/>
                                  <w:bCs/>
                                  <w:color w:val="0000FF"/>
                                  <w:sz w:val="36"/>
                                  <w:szCs w:val="3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FF"/>
                                  <w:sz w:val="36"/>
                                  <w:szCs w:val="36"/>
                                  <w:lang w:eastAsia="zh-CN"/>
                                </w:rPr>
                                <w:t>秉德楼</w:t>
                              </w:r>
                            </w:p>
                            <w:p w14:paraId="2A0B18B0">
                              <w:pPr>
                                <w:widowControl w:val="0"/>
                                <w:wordWrap/>
                                <w:adjustRightInd/>
                                <w:snapToGrid/>
                                <w:spacing w:line="460" w:lineRule="exact"/>
                                <w:jc w:val="center"/>
                                <w:textAlignment w:val="auto"/>
                                <w:rPr>
                                  <w:rFonts w:hint="default"/>
                                  <w:b/>
                                  <w:bCs/>
                                  <w:color w:val="40BD46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36"/>
                                  <w:szCs w:val="36"/>
                                  <w:lang w:val="en-US" w:eastAsia="zh-CN"/>
                                </w:rPr>
                                <w:t xml:space="preserve"> 第01～31考场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color w:val="40BD46"/>
                                  <w:sz w:val="36"/>
                                  <w:szCs w:val="36"/>
                                  <w:lang w:val="en-US" w:eastAsia="zh-CN"/>
                                </w:rPr>
                                <w:t xml:space="preserve"> </w:t>
                              </w:r>
                            </w:p>
                            <w:p w14:paraId="65B73D78">
                              <w:pPr>
                                <w:widowControl w:val="0"/>
                                <w:wordWrap/>
                                <w:adjustRightInd/>
                                <w:snapToGrid/>
                                <w:spacing w:line="46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b/>
                                  <w:bCs/>
                                  <w:color w:val="0000FF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FF"/>
                                  <w:sz w:val="28"/>
                                  <w:szCs w:val="28"/>
                                  <w:lang w:eastAsia="zh-CN"/>
                                </w:rPr>
                                <w:t>考务办公室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215" o:spid="_x0000_s1026" o:spt="203" style="position:absolute;left:0pt;margin-left:358.05pt;margin-top:175.05pt;height:140.05pt;width:152.35pt;z-index:251660288;mso-width-relative:page;mso-height-relative:page;" coordorigin="8341,9001" coordsize="2510,1654" o:gfxdata="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">
                <o:lock v:ext="edit" aspectratio="f"/>
                <v:line id="Line 1217" o:spid="_x0000_s1026" o:spt="20" style="position:absolute;left:9341;top:9945;height:710;width:545;" filled="f" stroked="t" coordsize="21600,21600" o:gfxdata="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/pWsbsAAADa&#10;AAAADwAAAAAAAAABACAAAAAiAAAAZHJzL2Rvd25yZXYueG1sUEsBAhQAFAAAAAgAh07iQDMvBZ47&#10;AAAAOQAAABAAAAAAAAAAAQAgAAAACgEAAGRycy9zaGFwZXhtbC54bWxQSwUGAAAAAAYABgBbAQAA&#10;tAMAAAAA&#10;">
                  <v:fill on="f" focussize="0,0"/>
                  <v:stroke weight="2.5pt" color="#FF0000" joinstyle="round" endarrow="block"/>
                  <v:imagedata o:title=""/>
                  <o:lock v:ext="edit" aspectratio="f"/>
                </v:line>
                <v:shape id="Quad Arrow 1216" o:spid="_x0000_s1026" o:spt="202" type="#_x0000_t202" style="position:absolute;left:8341;top:9001;height:897;width:2510;" fillcolor="#FFFFFF" filled="t" stroked="t" coordsize="21600,21600" o:gfxdata="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+g0aK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9C9BD7E">
                        <w:pPr>
                          <w:widowControl w:val="0"/>
                          <w:wordWrap/>
                          <w:adjustRightInd/>
                          <w:snapToGrid/>
                          <w:spacing w:line="460" w:lineRule="exact"/>
                          <w:jc w:val="center"/>
                          <w:textAlignment w:val="auto"/>
                          <w:rPr>
                            <w:rFonts w:hint="eastAsia"/>
                            <w:b/>
                            <w:bCs/>
                            <w:color w:val="0000FF"/>
                            <w:sz w:val="36"/>
                            <w:szCs w:val="36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0000FF"/>
                            <w:sz w:val="36"/>
                            <w:szCs w:val="36"/>
                            <w:lang w:eastAsia="zh-CN"/>
                          </w:rPr>
                          <w:t>秉德楼</w:t>
                        </w:r>
                      </w:p>
                      <w:p w14:paraId="2A0B18B0">
                        <w:pPr>
                          <w:widowControl w:val="0"/>
                          <w:wordWrap/>
                          <w:adjustRightInd/>
                          <w:snapToGrid/>
                          <w:spacing w:line="460" w:lineRule="exact"/>
                          <w:jc w:val="center"/>
                          <w:textAlignment w:val="auto"/>
                          <w:rPr>
                            <w:rFonts w:hint="default"/>
                            <w:b/>
                            <w:bCs/>
                            <w:color w:val="40BD46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sz w:val="36"/>
                            <w:szCs w:val="36"/>
                            <w:lang w:val="en-US" w:eastAsia="zh-CN"/>
                          </w:rPr>
                          <w:t xml:space="preserve"> 第01～31考场</w:t>
                        </w:r>
                        <w:r>
                          <w:rPr>
                            <w:rFonts w:hint="eastAsia"/>
                            <w:b/>
                            <w:bCs/>
                            <w:color w:val="40BD46"/>
                            <w:sz w:val="36"/>
                            <w:szCs w:val="36"/>
                            <w:lang w:val="en-US" w:eastAsia="zh-CN"/>
                          </w:rPr>
                          <w:t xml:space="preserve"> </w:t>
                        </w:r>
                      </w:p>
                      <w:p w14:paraId="65B73D78">
                        <w:pPr>
                          <w:widowControl w:val="0"/>
                          <w:wordWrap/>
                          <w:adjustRightInd/>
                          <w:snapToGrid/>
                          <w:spacing w:line="460" w:lineRule="exact"/>
                          <w:jc w:val="center"/>
                          <w:textAlignment w:val="auto"/>
                          <w:rPr>
                            <w:rFonts w:hint="eastAsia"/>
                            <w:b/>
                            <w:bCs/>
                            <w:color w:val="0000FF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0000FF"/>
                            <w:sz w:val="28"/>
                            <w:szCs w:val="28"/>
                            <w:lang w:eastAsia="zh-CN"/>
                          </w:rPr>
                          <w:t>考务办公室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5184140</wp:posOffset>
                </wp:positionV>
                <wp:extent cx="1468755" cy="1287145"/>
                <wp:effectExtent l="33655" t="1270" r="0" b="698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360000">
                          <a:off x="0" y="0"/>
                          <a:ext cx="1468980" cy="1287145"/>
                          <a:chOff x="16360" y="7903"/>
                          <a:chExt cx="4198" cy="2027"/>
                        </a:xfrm>
                      </wpg:grpSpPr>
                      <wps:wsp>
                        <wps:cNvPr id="14" name="箭头 25"/>
                        <wps:cNvCnPr>
                          <a:stCxn id="26" idx="0"/>
                        </wps:cNvCnPr>
                        <wps:spPr>
                          <a:xfrm flipH="1" flipV="1">
                            <a:off x="18336" y="7903"/>
                            <a:ext cx="15" cy="878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6" name="文本框 38"/>
                        <wps:cNvSpPr txBox="1"/>
                        <wps:spPr>
                          <a:xfrm rot="21240000">
                            <a:off x="16360" y="8777"/>
                            <a:ext cx="4198" cy="11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FEB7F82">
                              <w:pPr>
                                <w:widowControl w:val="0"/>
                                <w:wordWrap/>
                                <w:adjustRightInd/>
                                <w:snapToGrid/>
                                <w:spacing w:line="46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b/>
                                  <w:bCs/>
                                  <w:color w:val="0000FF"/>
                                  <w:sz w:val="36"/>
                                  <w:szCs w:val="3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FF"/>
                                  <w:sz w:val="36"/>
                                  <w:szCs w:val="36"/>
                                  <w:lang w:val="en-US" w:eastAsia="zh-CN"/>
                                </w:rPr>
                                <w:t>砺志楼</w:t>
                              </w:r>
                            </w:p>
                            <w:p w14:paraId="7905E73F">
                              <w:pPr>
                                <w:widowControl w:val="0"/>
                                <w:wordWrap/>
                                <w:adjustRightInd/>
                                <w:snapToGrid/>
                                <w:spacing w:line="46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36"/>
                                  <w:szCs w:val="36"/>
                                  <w:lang w:val="en-US" w:eastAsia="zh-CN"/>
                                </w:rPr>
                                <w:t>第32～55考场</w:t>
                              </w:r>
                            </w:p>
                            <w:p w14:paraId="5EA88750"/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7.4pt;margin-top:408.2pt;height:101.35pt;width:115.65pt;rotation:393216f;z-index:251671552;mso-width-relative:page;mso-height-relative:page;" coordorigin="16360,7903" coordsize="4198,2027" o:gfxdata="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ABNk032AAAAAwBAAAPAAAAAAAAAAEAIAAAACIAAABkcnMvZG93&#10;bnJldi54bWxQSwECFAAUAAAACACHTuJAKxkTyR0DAADNBwAADgAAAAAAAAABACAAAAAnAQAAZHJz&#10;L2Uyb0RvYy54bWxQSwUGAAAAAAYABgBZAQAAtgYAAAAA&#10;">
                <o:lock v:ext="edit" aspectratio="f"/>
                <v:line id="箭头 25" o:spid="_x0000_s1026" o:spt="20" style="position:absolute;left:18336;top:7903;flip:x y;height:878;width:15;" filled="f" stroked="t" coordsize="21600,21600" o:gfxdata="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YC/OrsAAADb&#10;AAAADwAAAAAAAAABACAAAAAiAAAAZHJzL2Rvd25yZXYueG1sUEsBAhQAFAAAAAgAh07iQDMvBZ47&#10;AAAAOQAAABAAAAAAAAAAAQAgAAAACgEAAGRycy9zaGFwZXhtbC54bWxQSwUGAAAAAAYABgBbAQAA&#10;tAMAAAAA&#10;">
                  <v:fill on="f" focussize="0,0"/>
                  <v:stroke weight="3pt" color="#FF0000" joinstyle="round" endarrow="block"/>
                  <v:imagedata o:title=""/>
                  <o:lock v:ext="edit" aspectratio="f"/>
                </v:line>
                <v:shape id="文本框 38" o:spid="_x0000_s1026" o:spt="202" type="#_x0000_t202" style="position:absolute;left:16360;top:8777;height:1153;width:4198;rotation:-393216f;" fillcolor="#FFFFFF" filled="t" stroked="t" coordsize="21600,21600" o:gfxdata="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Ry2ka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FEB7F82">
                        <w:pPr>
                          <w:widowControl w:val="0"/>
                          <w:wordWrap/>
                          <w:adjustRightInd/>
                          <w:snapToGrid/>
                          <w:spacing w:line="460" w:lineRule="exact"/>
                          <w:jc w:val="center"/>
                          <w:textAlignment w:val="auto"/>
                          <w:rPr>
                            <w:rFonts w:hint="eastAsia"/>
                            <w:b/>
                            <w:bCs/>
                            <w:color w:val="0000FF"/>
                            <w:sz w:val="36"/>
                            <w:szCs w:val="36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0000FF"/>
                            <w:sz w:val="36"/>
                            <w:szCs w:val="36"/>
                            <w:lang w:val="en-US" w:eastAsia="zh-CN"/>
                          </w:rPr>
                          <w:t>砺志楼</w:t>
                        </w:r>
                      </w:p>
                      <w:p w14:paraId="7905E73F">
                        <w:pPr>
                          <w:widowControl w:val="0"/>
                          <w:wordWrap/>
                          <w:adjustRightInd/>
                          <w:snapToGrid/>
                          <w:spacing w:line="460" w:lineRule="exact"/>
                          <w:jc w:val="center"/>
                          <w:textAlignment w:val="auto"/>
                          <w:rPr>
                            <w:rFonts w:hint="eastAsia"/>
                            <w:b/>
                            <w:bCs/>
                            <w:color w:val="FF0000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sz w:val="36"/>
                            <w:szCs w:val="36"/>
                            <w:lang w:val="en-US" w:eastAsia="zh-CN"/>
                          </w:rPr>
                          <w:t>第32～55考场</w:t>
                        </w:r>
                      </w:p>
                      <w:p w14:paraId="5EA88750"/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4744720</wp:posOffset>
                </wp:positionH>
                <wp:positionV relativeFrom="paragraph">
                  <wp:posOffset>4076700</wp:posOffset>
                </wp:positionV>
                <wp:extent cx="416560" cy="438785"/>
                <wp:effectExtent l="0" t="21590" r="0" b="92075"/>
                <wp:wrapNone/>
                <wp:docPr id="25" name="圆角右箭头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0000" flipH="1">
                          <a:off x="0" y="0"/>
                          <a:ext cx="416560" cy="438785"/>
                        </a:xfrm>
                        <a:custGeom>
                          <a:avLst/>
                          <a:gdLst>
                            <a:gd name="txL" fmla="*/ 12427 w 21600"/>
                            <a:gd name="txT" fmla="*/ 2912 h 21600"/>
                            <a:gd name="txR" fmla="*/ 18227 w 21600"/>
                            <a:gd name="txB" fmla="*/ 9246 h 21600"/>
                          </a:gdLst>
                          <a:ahLst/>
                          <a:cxnLst>
                            <a:cxn ang="270">
                              <a:pos x="15126" y="0"/>
                            </a:cxn>
                            <a:cxn ang="90">
                              <a:pos x="15126" y="12158"/>
                            </a:cxn>
                            <a:cxn ang="90">
                              <a:pos x="3237" y="21600"/>
                            </a:cxn>
                            <a:cxn ang="0">
                              <a:pos x="21600" y="6079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arcTo wR="12427" hR="9246" stAng="-5400000" swAng="-5400000"/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arcTo wR="5953" hR="2912" stAng="10800000" swAng="5400000"/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圆角右箭头 19" o:spid="_x0000_s1026" o:spt="100" style="position:absolute;left:0pt;flip:x;margin-left:373.6pt;margin-top:321pt;height:34.55pt;width:32.8pt;rotation:-2162688f;z-index:251670528;mso-width-relative:page;mso-height-relative:page;" fillcolor="#FF0000" filled="t" stroked="t" coordsize="21600,21600" o:gfxdata="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C1IG0K2gAAAAsBAAAPAAAA&#10;AAAAAAEAIAAAACIAAABkcnMvZG93bnJldi54bWxQSwECFAAUAAAACACHTuJAIdl/7GkDAABICAAA&#10;DgAAAAAAAAABACAAAAApAQAAZHJzL2Uyb0RvYy54bWxQSwUGAAAAAAYABgBZAQAABAcAAAAA&#10;" path="m21600,6079l15126,0,15126,2912,12427,2912c5564,2912,0,7052,0,12158l0,21600,6474,21600,6474,12158c6474,10550,9139,9246,12427,9246l15126,9246,15126,12158xe">
                <v:path o:connectlocs="15126,0;15126,12158;3237,21600;21600,6079" o:connectangles="0,0,0,0"/>
                <v:fill on="t" focussize="0,0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w:drawing>
          <wp:inline distT="0" distB="0" distL="114300" distR="114300">
            <wp:extent cx="6473825" cy="7306945"/>
            <wp:effectExtent l="0" t="0" r="3175" b="8255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730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280670</wp:posOffset>
                </wp:positionH>
                <wp:positionV relativeFrom="paragraph">
                  <wp:posOffset>2614295</wp:posOffset>
                </wp:positionV>
                <wp:extent cx="3132455" cy="1176020"/>
                <wp:effectExtent l="4445" t="4445" r="6350" b="1968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2455" cy="1176020"/>
                          <a:chOff x="9489" y="7616"/>
                          <a:chExt cx="4933" cy="1852"/>
                        </a:xfrm>
                      </wpg:grpSpPr>
                      <wps:wsp>
                        <wps:cNvPr id="18" name="箭头 25"/>
                        <wps:cNvCnPr/>
                        <wps:spPr>
                          <a:xfrm>
                            <a:off x="12796" y="8748"/>
                            <a:ext cx="1627" cy="720"/>
                          </a:xfrm>
                          <a:prstGeom prst="line">
                            <a:avLst/>
                          </a:prstGeom>
                          <a:ln w="3810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7" name="文本框 38"/>
                        <wps:cNvSpPr txBox="1"/>
                        <wps:spPr>
                          <a:xfrm>
                            <a:off x="9489" y="7616"/>
                            <a:ext cx="3328" cy="115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88C9E59">
                              <w:pPr>
                                <w:widowControl w:val="0"/>
                                <w:wordWrap/>
                                <w:adjustRightInd/>
                                <w:snapToGrid/>
                                <w:spacing w:line="46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b/>
                                  <w:bCs/>
                                  <w:color w:val="0000FF"/>
                                  <w:sz w:val="36"/>
                                  <w:szCs w:val="36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0000FF"/>
                                  <w:sz w:val="36"/>
                                  <w:szCs w:val="36"/>
                                  <w:lang w:val="en-US" w:eastAsia="zh-CN"/>
                                </w:rPr>
                                <w:t>卓越楼</w:t>
                              </w:r>
                            </w:p>
                            <w:p w14:paraId="2D628E98">
                              <w:pPr>
                                <w:widowControl w:val="0"/>
                                <w:wordWrap/>
                                <w:adjustRightInd/>
                                <w:snapToGrid/>
                                <w:spacing w:line="460" w:lineRule="exact"/>
                                <w:jc w:val="center"/>
                                <w:textAlignment w:val="auto"/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36"/>
                                  <w:szCs w:val="36"/>
                                  <w:lang w:val="en-US" w:eastAsia="zh-CN"/>
                                </w:rPr>
                                <w:t>第56～70考场</w:t>
                              </w:r>
                            </w:p>
                            <w:p w14:paraId="3C2E1A6D"/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1pt;margin-top:205.85pt;height:92.6pt;width:246.65pt;z-index:251669504;mso-width-relative:page;mso-height-relative:page;" coordorigin="9489,7616" coordsize="4933,1852" o:gfxdata="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">
                <o:lock v:ext="edit" aspectratio="f"/>
                <v:line id="箭头 25" o:spid="_x0000_s1026" o:spt="20" style="position:absolute;left:12796;top:8748;height:720;width:1627;" filled="f" stroked="t" coordsize="21600,21600" o:gfxdata="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qdAC8AAAA&#10;2wAAAA8AAAAAAAAAAQAgAAAAIgAAAGRycy9kb3ducmV2LnhtbFBLAQIUABQAAAAIAIdO4kAzLwWe&#10;OwAAADkAAAAQAAAAAAAAAAEAIAAAAAsBAABkcnMvc2hhcGV4bWwueG1sUEsFBgAAAAAGAAYAWwEA&#10;ALUDAAAAAA==&#10;">
                  <v:fill on="f" focussize="0,0"/>
                  <v:stroke weight="3pt" color="#FF0000" joinstyle="round" endarrow="block"/>
                  <v:imagedata o:title=""/>
                  <o:lock v:ext="edit" aspectratio="f"/>
                </v:line>
                <v:shape id="文本框 38" o:spid="_x0000_s1026" o:spt="202" type="#_x0000_t202" style="position:absolute;left:9489;top:7616;height:1153;width:3328;" fillcolor="#FFFFFF" filled="t" stroked="t" coordsize="21600,21600" o:gfxdata="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tR6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88C9E59">
                        <w:pPr>
                          <w:widowControl w:val="0"/>
                          <w:wordWrap/>
                          <w:adjustRightInd/>
                          <w:snapToGrid/>
                          <w:spacing w:line="460" w:lineRule="exact"/>
                          <w:jc w:val="center"/>
                          <w:textAlignment w:val="auto"/>
                          <w:rPr>
                            <w:rFonts w:hint="eastAsia"/>
                            <w:b/>
                            <w:bCs/>
                            <w:color w:val="0000FF"/>
                            <w:sz w:val="36"/>
                            <w:szCs w:val="36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0000FF"/>
                            <w:sz w:val="36"/>
                            <w:szCs w:val="36"/>
                            <w:lang w:val="en-US" w:eastAsia="zh-CN"/>
                          </w:rPr>
                          <w:t>卓越楼</w:t>
                        </w:r>
                      </w:p>
                      <w:p w14:paraId="2D628E98">
                        <w:pPr>
                          <w:widowControl w:val="0"/>
                          <w:wordWrap/>
                          <w:adjustRightInd/>
                          <w:snapToGrid/>
                          <w:spacing w:line="460" w:lineRule="exact"/>
                          <w:jc w:val="center"/>
                          <w:textAlignment w:val="auto"/>
                          <w:rPr>
                            <w:rFonts w:hint="eastAsia"/>
                            <w:b/>
                            <w:bCs/>
                            <w:color w:val="FF0000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sz w:val="36"/>
                            <w:szCs w:val="36"/>
                            <w:lang w:val="en-US" w:eastAsia="zh-CN"/>
                          </w:rPr>
                          <w:t>第56～70考场</w:t>
                        </w:r>
                      </w:p>
                      <w:p w14:paraId="3C2E1A6D"/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4514215</wp:posOffset>
                </wp:positionH>
                <wp:positionV relativeFrom="paragraph">
                  <wp:posOffset>4591685</wp:posOffset>
                </wp:positionV>
                <wp:extent cx="196850" cy="832485"/>
                <wp:effectExtent l="186055" t="0" r="150495" b="0"/>
                <wp:wrapNone/>
                <wp:docPr id="15" name="上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0000">
                          <a:off x="0" y="0"/>
                          <a:ext cx="196850" cy="832485"/>
                        </a:xfrm>
                        <a:prstGeom prst="upArrow">
                          <a:avLst>
                            <a:gd name="adj1" fmla="val 50000"/>
                            <a:gd name="adj2" fmla="val 83366"/>
                          </a:avLst>
                        </a:pr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46C31AD">
                            <w:pPr>
                              <w:jc w:val="center"/>
                            </w:pP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上箭头 25" o:spid="_x0000_s1026" o:spt="68" type="#_x0000_t68" style="position:absolute;left:0pt;margin-left:355.45pt;margin-top:361.55pt;height:65.55pt;width:15.5pt;rotation:2228224f;z-index:251666432;mso-width-relative:page;mso-height-relative:page;" fillcolor="#FF0000" filled="t" stroked="t" coordsize="21600,21600" o:gfxdata="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Lck7TVAAAACwEAAA8AAAAAAAAAAQAgAAAA&#10;IgAAAGRycy9kb3ducmV2LnhtbFBLAQIUABQAAAAIAIdO4kDCaPhvRwIAAJ4EAAAOAAAAAAAAAAEA&#10;IAAAACQBAABkcnMvZTJvRG9jLnhtbFBLBQYAAAAABgAGAFkBAADdBQAAAAA=&#10;" adj="4257,5400">
                <v:fill on="t" focussize="0,0"/>
                <v:stroke weight="1.25pt" color="#739CC3" joinstyle="miter"/>
                <v:imagedata o:title=""/>
                <o:lock v:ext="edit" aspectratio="f"/>
                <v:textbox style="layout-flow:vertical-ideographic;">
                  <w:txbxContent>
                    <w:p w14:paraId="746C31A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2877820</wp:posOffset>
                </wp:positionH>
                <wp:positionV relativeFrom="paragraph">
                  <wp:posOffset>4194810</wp:posOffset>
                </wp:positionV>
                <wp:extent cx="282575" cy="351155"/>
                <wp:effectExtent l="83820" t="0" r="33655" b="0"/>
                <wp:wrapNone/>
                <wp:docPr id="20" name="圆角右箭头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0000">
                          <a:off x="0" y="0"/>
                          <a:ext cx="282575" cy="351155"/>
                        </a:xfrm>
                        <a:custGeom>
                          <a:avLst/>
                          <a:gdLst>
                            <a:gd name="txL" fmla="*/ 12427 w 21600"/>
                            <a:gd name="txT" fmla="*/ 2912 h 21600"/>
                            <a:gd name="txR" fmla="*/ 18227 w 21600"/>
                            <a:gd name="txB" fmla="*/ 9246 h 21600"/>
                          </a:gdLst>
                          <a:ahLst/>
                          <a:cxnLst>
                            <a:cxn ang="270">
                              <a:pos x="15126" y="0"/>
                            </a:cxn>
                            <a:cxn ang="90">
                              <a:pos x="15126" y="12158"/>
                            </a:cxn>
                            <a:cxn ang="90">
                              <a:pos x="3237" y="21600"/>
                            </a:cxn>
                            <a:cxn ang="0">
                              <a:pos x="21600" y="6079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arcTo wR="12427" hR="9246" stAng="-5400000" swAng="-5400000"/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arcTo wR="5953" hR="2912" stAng="10800000" swAng="5400000"/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圆角右箭头 19" o:spid="_x0000_s1026" o:spt="100" style="position:absolute;left:0pt;margin-left:226.6pt;margin-top:330.3pt;height:27.65pt;width:22.25pt;rotation:2162688f;z-index:251668480;mso-width-relative:page;mso-height-relative:page;" fillcolor="#FF0000" filled="t" stroked="t" coordsize="21600,21600" o:gfxdata="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" path="m21600,6079l15126,0,15126,2912,12427,2912c5564,2912,0,7052,0,12158l0,21600,6474,21600,6474,12158c6474,10550,9139,9246,12427,9246l15126,9246,15126,12158xe">
                <v:path o:connectlocs="15126,0;15126,12158;3237,21600;21600,6079" o:connectangles="0,0,0,0"/>
                <v:fill on="t" focussize="0,0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2747645</wp:posOffset>
                </wp:positionH>
                <wp:positionV relativeFrom="paragraph">
                  <wp:posOffset>4874895</wp:posOffset>
                </wp:positionV>
                <wp:extent cx="1313180" cy="215900"/>
                <wp:effectExtent l="0" t="349885" r="0" b="329565"/>
                <wp:wrapNone/>
                <wp:docPr id="9" name="右箭头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80000">
                          <a:off x="0" y="0"/>
                          <a:ext cx="1313180" cy="215900"/>
                        </a:xfrm>
                        <a:prstGeom prst="rightArrow">
                          <a:avLst>
                            <a:gd name="adj1" fmla="val 50000"/>
                            <a:gd name="adj2" fmla="val 164191"/>
                          </a:avLst>
                        </a:pr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F7DE58">
                            <w:pPr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右箭头 21" o:spid="_x0000_s1026" o:spt="13" type="#_x0000_t13" style="position:absolute;left:0pt;margin-left:216.35pt;margin-top:383.85pt;height:17pt;width:103.4pt;rotation:2490368f;z-index:251663360;mso-width-relative:page;mso-height-relative:page;" fillcolor="#FF0000" filled="t" stroked="t" coordsize="21600,21600" o:gfxdata="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SLmclNgAAAALAQAADwAAAAAAAAABACAAAAAiAAAAZHJz&#10;L2Rvd25yZXYueG1sUEsBAhQAFAAAAAgAh07iQHxIp0c9AgAAlAQAAA4AAAAAAAAAAQAgAAAAJwEA&#10;AGRycy9lMm9Eb2MueG1sUEsFBgAAAAAGAAYAWQEAANYFAAAAAA==&#10;" adj="15770,5400">
                <v:fill on="t" focussize="0,0"/>
                <v:stroke weight="1.25pt" color="#739CC3" joinstyle="miter"/>
                <v:imagedata o:title=""/>
                <o:lock v:ext="edit" aspectratio="f"/>
                <v:textbox>
                  <w:txbxContent>
                    <w:p w14:paraId="17F7DE5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1889760</wp:posOffset>
                </wp:positionH>
                <wp:positionV relativeFrom="paragraph">
                  <wp:posOffset>4750435</wp:posOffset>
                </wp:positionV>
                <wp:extent cx="123190" cy="424180"/>
                <wp:effectExtent l="116840" t="0" r="102870" b="0"/>
                <wp:wrapNone/>
                <wp:docPr id="22" name="上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80000">
                          <a:off x="0" y="0"/>
                          <a:ext cx="123190" cy="424180"/>
                        </a:xfrm>
                        <a:prstGeom prst="upArrow">
                          <a:avLst>
                            <a:gd name="adj1" fmla="val 50000"/>
                            <a:gd name="adj2" fmla="val 83366"/>
                          </a:avLst>
                        </a:pr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77A761">
                            <w:pPr>
                              <w:jc w:val="center"/>
                            </w:pP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上箭头 25" o:spid="_x0000_s1026" o:spt="68" type="#_x0000_t68" style="position:absolute;left:0pt;margin-left:148.8pt;margin-top:374.05pt;height:33.4pt;width:9.7pt;rotation:2818048f;z-index:251667456;mso-width-relative:page;mso-height-relative:page;" fillcolor="#FF0000" filled="t" stroked="t" coordsize="21600,21600" o:gfxdata="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IJQCencAAAACwEAAA8AAAAA&#10;AAAAAQAgAAAAIgAAAGRycy9kb3ducmV2LnhtbFBLAQIUABQAAAAIAIdO4kAvbmjESQIAAJ4EAAAO&#10;AAAAAAAAAAEAIAAAACsBAABkcnMvZTJvRG9jLnhtbFBLBQYAAAAABgAGAFkBAADmBQAAAAA=&#10;" adj="5229,5400">
                <v:fill on="t" focussize="0,0"/>
                <v:stroke weight="1.25pt" color="#739CC3" joinstyle="miter"/>
                <v:imagedata o:title=""/>
                <o:lock v:ext="edit" aspectratio="f"/>
                <v:textbox style="layout-flow:vertical-ideographic;">
                  <w:txbxContent>
                    <w:p w14:paraId="5477A76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1688465</wp:posOffset>
                </wp:positionH>
                <wp:positionV relativeFrom="paragraph">
                  <wp:posOffset>4568190</wp:posOffset>
                </wp:positionV>
                <wp:extent cx="110490" cy="403225"/>
                <wp:effectExtent l="113665" t="0" r="99695" b="0"/>
                <wp:wrapNone/>
                <wp:docPr id="10" name="上箭头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580000">
                          <a:off x="0" y="0"/>
                          <a:ext cx="110490" cy="403225"/>
                        </a:xfrm>
                        <a:prstGeom prst="upArrow">
                          <a:avLst>
                            <a:gd name="adj1" fmla="val 50000"/>
                            <a:gd name="adj2" fmla="val 83366"/>
                          </a:avLst>
                        </a:pr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C8F526">
                            <w:pPr>
                              <w:jc w:val="center"/>
                            </w:pPr>
                          </w:p>
                        </w:txbxContent>
                      </wps:txbx>
                      <wps:bodyPr vert="eaVert" upright="1"/>
                    </wps:wsp>
                  </a:graphicData>
                </a:graphic>
              </wp:anchor>
            </w:drawing>
          </mc:Choice>
          <mc:Fallback>
            <w:pict>
              <v:shape id="上箭头 25" o:spid="_x0000_s1026" o:spt="68" type="#_x0000_t68" style="position:absolute;left:0pt;margin-left:132.95pt;margin-top:359.7pt;height:31.75pt;width:8.7pt;rotation:2818048f;z-index:251664384;mso-width-relative:page;mso-height-relative:page;" fillcolor="#FF0000" filled="t" stroked="t" coordsize="21600,21600" o:gfxdata="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xy2Udd0AAAALAQAADwAAAAAA&#10;AAABACAAAAAiAAAAZHJzL2Rvd25yZXYueG1sUEsBAhQAFAAAAAgAh07iQH+8tbFHAgAAngQAAA4A&#10;AAAAAAAAAQAgAAAALAEAAGRycy9lMm9Eb2MueG1sUEsFBgAAAAAGAAYAWQEAAOUFAAAAAA==&#10;" adj="4934,5400">
                <v:fill on="t" focussize="0,0"/>
                <v:stroke weight="1.25pt" color="#739CC3" joinstyle="miter"/>
                <v:imagedata o:title=""/>
                <o:lock v:ext="edit" aspectratio="f"/>
                <v:textbox style="layout-flow:vertical-ideographic;">
                  <w:txbxContent>
                    <w:p w14:paraId="11C8F52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3900805</wp:posOffset>
                </wp:positionV>
                <wp:extent cx="1740535" cy="740410"/>
                <wp:effectExtent l="4445" t="5080" r="7620" b="16510"/>
                <wp:wrapNone/>
                <wp:docPr id="3" name="Group 10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0233" cy="740638"/>
                          <a:chOff x="6744" y="127486"/>
                          <a:chExt cx="1637" cy="944"/>
                        </a:xfrm>
                      </wpg:grpSpPr>
                      <wps:wsp>
                        <wps:cNvPr id="2" name="Line 1040"/>
                        <wps:cNvCnPr/>
                        <wps:spPr>
                          <a:xfrm>
                            <a:off x="7800" y="128055"/>
                            <a:ext cx="581" cy="375"/>
                          </a:xfrm>
                          <a:prstGeom prst="line">
                            <a:avLst/>
                          </a:prstGeom>
                          <a:ln w="31750" cap="flat" cmpd="sng">
                            <a:solidFill>
                              <a:srgbClr val="FF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" name="Quad Arrow 1039"/>
                        <wps:cNvSpPr txBox="1"/>
                        <wps:spPr>
                          <a:xfrm>
                            <a:off x="6744" y="127486"/>
                            <a:ext cx="1104" cy="6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B8E2C1C">
                              <w:pPr>
                                <w:jc w:val="center"/>
                                <w:rPr>
                                  <w:rFonts w:hint="default" w:eastAsia="宋体"/>
                                  <w:b/>
                                  <w:bCs/>
                                  <w:color w:val="FF0000"/>
                                  <w:sz w:val="36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color w:val="FF0000"/>
                                  <w:sz w:val="28"/>
                                  <w:szCs w:val="28"/>
                                  <w:lang w:val="en-US" w:eastAsia="zh-CN"/>
                                </w:rPr>
                                <w:t>学校正大门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041" o:spid="_x0000_s1026" o:spt="203" style="position:absolute;left:0pt;margin-left:20.25pt;margin-top:307.15pt;height:58.3pt;width:137.05pt;z-index:251659264;mso-width-relative:page;mso-height-relative:page;" coordorigin="6744,127486" coordsize="1637,944" o:gfxdata="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AS&#10;yx1q2wAAAAoBAAAPAAAAAAAAAAEAIAAAACIAAABkcnMvZG93bnJldi54bWxQSwECFAAUAAAACACH&#10;TuJARXlm9cwCAAB4BwAADgAAAAAAAAABACAAAAAqAQAAZHJzL2Uyb0RvYy54bWxQSwUGAAAAAAYA&#10;BgBZAQAAaAYAAAAA&#10;">
                <o:lock v:ext="edit" aspectratio="f"/>
                <v:line id="Line 1040" o:spid="_x0000_s1026" o:spt="20" style="position:absolute;left:7800;top:128055;height:375;width:581;" filled="f" stroked="t" coordsize="21600,21600" o:gfxdata="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QTzsW2AAAA2gAAAA8A&#10;AAAAAAAAAQAgAAAAIgAAAGRycy9kb3ducmV2LnhtbFBLAQIUABQAAAAIAIdO4kAzLwWeOwAAADkA&#10;AAAQAAAAAAAAAAEAIAAAAAUBAABkcnMvc2hhcGV4bWwueG1sUEsFBgAAAAAGAAYAWwEAAK8DAAAA&#10;AA==&#10;">
                  <v:fill on="f" focussize="0,0"/>
                  <v:stroke weight="2.5pt" color="#FF0000" joinstyle="round" endarrow="block"/>
                  <v:imagedata o:title=""/>
                  <o:lock v:ext="edit" aspectratio="f"/>
                </v:line>
                <v:shape id="Quad Arrow 1039" o:spid="_x0000_s1026" o:spt="202" type="#_x0000_t202" style="position:absolute;left:6744;top:127486;height:613;width:1104;" fillcolor="#FFFFFF" filled="t" stroked="t" coordsize="21600,21600" o:gfxdata="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13I6ugAAANo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B8E2C1C">
                        <w:pPr>
                          <w:jc w:val="center"/>
                          <w:rPr>
                            <w:rFonts w:hint="default" w:eastAsia="宋体"/>
                            <w:b/>
                            <w:bCs/>
                            <w:color w:val="FF0000"/>
                            <w:sz w:val="36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color w:val="FF0000"/>
                            <w:sz w:val="28"/>
                            <w:szCs w:val="28"/>
                            <w:lang w:val="en-US" w:eastAsia="zh-CN"/>
                          </w:rPr>
                          <w:t>学校正大门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4146550</wp:posOffset>
                </wp:positionV>
                <wp:extent cx="347345" cy="393700"/>
                <wp:effectExtent l="77470" t="0" r="24130" b="0"/>
                <wp:wrapNone/>
                <wp:docPr id="7" name="圆角右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940000">
                          <a:off x="0" y="0"/>
                          <a:ext cx="347345" cy="393700"/>
                        </a:xfrm>
                        <a:custGeom>
                          <a:avLst/>
                          <a:gdLst>
                            <a:gd name="txL" fmla="*/ 12427 w 21600"/>
                            <a:gd name="txT" fmla="*/ 2912 h 21600"/>
                            <a:gd name="txR" fmla="*/ 18227 w 21600"/>
                            <a:gd name="txB" fmla="*/ 9246 h 21600"/>
                          </a:gdLst>
                          <a:ahLst/>
                          <a:cxnLst>
                            <a:cxn ang="270">
                              <a:pos x="15126" y="0"/>
                            </a:cxn>
                            <a:cxn ang="90">
                              <a:pos x="15126" y="12158"/>
                            </a:cxn>
                            <a:cxn ang="90">
                              <a:pos x="3237" y="21600"/>
                            </a:cxn>
                            <a:cxn ang="0">
                              <a:pos x="21600" y="6079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arcTo wR="12427" hR="9246" stAng="-5400000" swAng="-5400000"/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arcTo wR="5953" hR="2912" stAng="10800000" swAng="5400000"/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圆角右箭头 17" o:spid="_x0000_s1026" o:spt="100" style="position:absolute;left:0pt;margin-left:187.15pt;margin-top:326.5pt;height:31pt;width:27.35pt;rotation:3211264f;z-index:251661312;mso-width-relative:page;mso-height-relative:page;" fillcolor="#FF0000" filled="t" stroked="t" coordsize="21600,21600" o:gfxdata="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" path="m21600,6079l15126,0,15126,2912,12427,2912c5564,2912,0,7052,0,12158l0,21600,6474,21600,6474,12158c6474,10550,9139,9246,12427,9246l15126,9246,15126,12158xe">
                <v:path o:connectlocs="15126,0;15126,12158;3237,21600;21600,6079" o:connectangles="0,0,0,0"/>
                <v:fill on="t" focussize="0,0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3957320</wp:posOffset>
                </wp:positionH>
                <wp:positionV relativeFrom="paragraph">
                  <wp:posOffset>5226050</wp:posOffset>
                </wp:positionV>
                <wp:extent cx="459740" cy="370840"/>
                <wp:effectExtent l="76200" t="0" r="16510" b="76200"/>
                <wp:wrapNone/>
                <wp:docPr id="8" name="直角上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20000">
                          <a:off x="0" y="0"/>
                          <a:ext cx="459740" cy="370840"/>
                        </a:xfrm>
                        <a:custGeom>
                          <a:avLst/>
                          <a:gdLst>
                            <a:gd name="txL" fmla="*/ 0 w 21600"/>
                            <a:gd name="txT" fmla="*/ 14400 h 21600"/>
                            <a:gd name="txR" fmla="*/ 18514 w 21600"/>
                            <a:gd name="txB" fmla="*/ 21600 h 21600"/>
                          </a:gdLst>
                          <a:ahLst/>
                          <a:cxnLst>
                            <a:cxn ang="270">
                              <a:pos x="15428" y="0"/>
                            </a:cxn>
                            <a:cxn ang="180">
                              <a:pos x="9257" y="7200"/>
                            </a:cxn>
                            <a:cxn ang="180">
                              <a:pos x="0" y="18000"/>
                            </a:cxn>
                            <a:cxn ang="90">
                              <a:pos x="9257" y="21600"/>
                            </a:cxn>
                            <a:cxn ang="0">
                              <a:pos x="18514" y="15000"/>
                            </a:cxn>
                            <a:cxn ang="0">
                              <a:pos x="21600" y="7200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15428" y="0"/>
                              </a:moveTo>
                              <a:lnTo>
                                <a:pt x="9257" y="7200"/>
                              </a:lnTo>
                              <a:lnTo>
                                <a:pt x="12343" y="7200"/>
                              </a:lnTo>
                              <a:lnTo>
                                <a:pt x="12343" y="14400"/>
                              </a:lnTo>
                              <a:lnTo>
                                <a:pt x="0" y="14400"/>
                              </a:lnTo>
                              <a:lnTo>
                                <a:pt x="0" y="21600"/>
                              </a:lnTo>
                              <a:lnTo>
                                <a:pt x="18514" y="21600"/>
                              </a:lnTo>
                              <a:lnTo>
                                <a:pt x="18514" y="7200"/>
                              </a:lnTo>
                              <a:lnTo>
                                <a:pt x="21600" y="72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直角上箭头 20" o:spid="_x0000_s1026" o:spt="100" style="position:absolute;left:0pt;margin-left:311.6pt;margin-top:411.5pt;height:29.2pt;width:36.2pt;rotation:2424832f;z-index:251662336;mso-width-relative:page;mso-height-relative:page;" fillcolor="#FF0000" filled="t" stroked="t" coordsize="21600,21600" o:gfxdata="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CfOoaXaAAAACwEAAA8AAAAA&#10;AAAAAQAgAAAAIgAAAGRycy9kb3ducmV2LnhtbFBLAQIUABQAAAAIAIdO4kC4QmM9LwMAABsIAAAO&#10;AAAAAAAAAAEAIAAAACkBAABkcnMvZTJvRG9jLnhtbFBLBQYAAAAABgAGAFkBAADKBgAAAAA=&#10;" path="m15428,0l9257,7200,12343,7200,12343,14400,0,14400,0,21600,18514,21600,18514,7200,21600,7200xe">
                <v:path o:connectlocs="15428,0;9257,7200;0,18000;9257,21600;18514,15000;21600,7200" o:connectangles="0,0,0,0,0,0"/>
                <v:fill on="t" focussize="0,0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ascii="Calibri" w:hAnsi="Calibri" w:eastAsia="宋体" w:cs="黑体"/>
          <w:kern w:val="2"/>
          <w:sz w:val="21"/>
          <w:szCs w:val="24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5256530</wp:posOffset>
                </wp:positionH>
                <wp:positionV relativeFrom="paragraph">
                  <wp:posOffset>3852545</wp:posOffset>
                </wp:positionV>
                <wp:extent cx="347345" cy="393700"/>
                <wp:effectExtent l="90170" t="0" r="38735" b="0"/>
                <wp:wrapNone/>
                <wp:docPr id="13" name="圆角右箭头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0000">
                          <a:off x="0" y="0"/>
                          <a:ext cx="347345" cy="393700"/>
                        </a:xfrm>
                        <a:custGeom>
                          <a:avLst/>
                          <a:gdLst>
                            <a:gd name="txL" fmla="*/ 12427 w 21600"/>
                            <a:gd name="txT" fmla="*/ 2912 h 21600"/>
                            <a:gd name="txR" fmla="*/ 18227 w 21600"/>
                            <a:gd name="txB" fmla="*/ 9246 h 21600"/>
                          </a:gdLst>
                          <a:ahLst/>
                          <a:cxnLst>
                            <a:cxn ang="270">
                              <a:pos x="15126" y="0"/>
                            </a:cxn>
                            <a:cxn ang="90">
                              <a:pos x="15126" y="12158"/>
                            </a:cxn>
                            <a:cxn ang="90">
                              <a:pos x="3237" y="21600"/>
                            </a:cxn>
                            <a:cxn ang="0">
                              <a:pos x="21600" y="6079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arcTo wR="12427" hR="9246" stAng="-5400000" swAng="-5400000"/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arcTo wR="5953" hR="2912" stAng="10800000" swAng="5400000"/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00"/>
                        </a:soli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圆角右箭头 17" o:spid="_x0000_s1026" o:spt="100" style="position:absolute;left:0pt;margin-left:413.9pt;margin-top:303.35pt;height:31pt;width:27.35pt;rotation:2162688f;z-index:251665408;mso-width-relative:page;mso-height-relative:page;" fillcolor="#FF0000" filled="t" stroked="t" coordsize="21600,21600" o:gfxdata="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" path="m21600,6079l15126,0,15126,2912,12427,2912c5564,2912,0,7052,0,12158l0,21600,6474,21600,6474,12158c6474,10550,9139,9246,12427,9246l15126,9246,15126,12158xe">
                <v:path o:connectlocs="15126,0;15126,12158;3237,21600;21600,6079" o:connectangles="0,0,0,0"/>
                <v:fill on="t" focussize="0,0"/>
                <v:stroke weight="1.25pt" color="#739CC3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wNDlhM2IwMjM0MmI5MDNmM2MyZTkwMWNjZDA0NDMifQ=="/>
  </w:docVars>
  <w:rsids>
    <w:rsidRoot w:val="55BB195F"/>
    <w:rsid w:val="00010AC4"/>
    <w:rsid w:val="00017E44"/>
    <w:rsid w:val="00071132"/>
    <w:rsid w:val="00073565"/>
    <w:rsid w:val="00095ED3"/>
    <w:rsid w:val="000C441E"/>
    <w:rsid w:val="000E3EA7"/>
    <w:rsid w:val="000F6C39"/>
    <w:rsid w:val="00120609"/>
    <w:rsid w:val="0019304D"/>
    <w:rsid w:val="001D2F72"/>
    <w:rsid w:val="00220108"/>
    <w:rsid w:val="0023002D"/>
    <w:rsid w:val="00231C8A"/>
    <w:rsid w:val="00241538"/>
    <w:rsid w:val="00251A75"/>
    <w:rsid w:val="0025236B"/>
    <w:rsid w:val="002D33D7"/>
    <w:rsid w:val="00326842"/>
    <w:rsid w:val="00374AC1"/>
    <w:rsid w:val="003778A0"/>
    <w:rsid w:val="003E59F8"/>
    <w:rsid w:val="00454575"/>
    <w:rsid w:val="0046118A"/>
    <w:rsid w:val="0048262E"/>
    <w:rsid w:val="0049090C"/>
    <w:rsid w:val="005354BB"/>
    <w:rsid w:val="005500E5"/>
    <w:rsid w:val="005809F2"/>
    <w:rsid w:val="005F1A20"/>
    <w:rsid w:val="00607C8E"/>
    <w:rsid w:val="00611AAF"/>
    <w:rsid w:val="00641222"/>
    <w:rsid w:val="00660069"/>
    <w:rsid w:val="00745D10"/>
    <w:rsid w:val="00754C5C"/>
    <w:rsid w:val="007652E8"/>
    <w:rsid w:val="00776CA3"/>
    <w:rsid w:val="0079791C"/>
    <w:rsid w:val="007A23A5"/>
    <w:rsid w:val="007B5C02"/>
    <w:rsid w:val="00801B0D"/>
    <w:rsid w:val="00801CAF"/>
    <w:rsid w:val="00805A9E"/>
    <w:rsid w:val="008471DE"/>
    <w:rsid w:val="008D56C7"/>
    <w:rsid w:val="009133BB"/>
    <w:rsid w:val="0093058E"/>
    <w:rsid w:val="00930A91"/>
    <w:rsid w:val="00961F71"/>
    <w:rsid w:val="00976212"/>
    <w:rsid w:val="009B1005"/>
    <w:rsid w:val="009C1449"/>
    <w:rsid w:val="009D6284"/>
    <w:rsid w:val="00A1168E"/>
    <w:rsid w:val="00A362D2"/>
    <w:rsid w:val="00A3769C"/>
    <w:rsid w:val="00A97DAC"/>
    <w:rsid w:val="00AE3702"/>
    <w:rsid w:val="00B129E3"/>
    <w:rsid w:val="00B163EA"/>
    <w:rsid w:val="00B241C5"/>
    <w:rsid w:val="00B25C5A"/>
    <w:rsid w:val="00B402D7"/>
    <w:rsid w:val="00B616AD"/>
    <w:rsid w:val="00B62057"/>
    <w:rsid w:val="00B709E2"/>
    <w:rsid w:val="00B86BAA"/>
    <w:rsid w:val="00B86D4D"/>
    <w:rsid w:val="00BA1884"/>
    <w:rsid w:val="00C027CF"/>
    <w:rsid w:val="00C636A9"/>
    <w:rsid w:val="00C65C7A"/>
    <w:rsid w:val="00C91844"/>
    <w:rsid w:val="00D07601"/>
    <w:rsid w:val="00D2172F"/>
    <w:rsid w:val="00D3310B"/>
    <w:rsid w:val="00D558E0"/>
    <w:rsid w:val="00D70810"/>
    <w:rsid w:val="00D8555E"/>
    <w:rsid w:val="00E13A75"/>
    <w:rsid w:val="00E47C06"/>
    <w:rsid w:val="00E621DB"/>
    <w:rsid w:val="00F47362"/>
    <w:rsid w:val="00F563E1"/>
    <w:rsid w:val="00F87633"/>
    <w:rsid w:val="00F94867"/>
    <w:rsid w:val="00FD1C2D"/>
    <w:rsid w:val="00FD1D22"/>
    <w:rsid w:val="00FD271E"/>
    <w:rsid w:val="00FE1C28"/>
    <w:rsid w:val="01315381"/>
    <w:rsid w:val="0184335C"/>
    <w:rsid w:val="018D6518"/>
    <w:rsid w:val="019A778D"/>
    <w:rsid w:val="02056D00"/>
    <w:rsid w:val="0217025D"/>
    <w:rsid w:val="02770F83"/>
    <w:rsid w:val="029C410A"/>
    <w:rsid w:val="033C06A4"/>
    <w:rsid w:val="03414700"/>
    <w:rsid w:val="03B8671E"/>
    <w:rsid w:val="04752346"/>
    <w:rsid w:val="04EE0A1B"/>
    <w:rsid w:val="07D24C83"/>
    <w:rsid w:val="07EE28DA"/>
    <w:rsid w:val="08D47136"/>
    <w:rsid w:val="09500754"/>
    <w:rsid w:val="09554A11"/>
    <w:rsid w:val="09683560"/>
    <w:rsid w:val="09A56104"/>
    <w:rsid w:val="0A45690B"/>
    <w:rsid w:val="0B425058"/>
    <w:rsid w:val="0B89266C"/>
    <w:rsid w:val="0BAF670B"/>
    <w:rsid w:val="0C097218"/>
    <w:rsid w:val="0C884992"/>
    <w:rsid w:val="0D3F69E4"/>
    <w:rsid w:val="0D673341"/>
    <w:rsid w:val="0D732BFC"/>
    <w:rsid w:val="0D9D4B20"/>
    <w:rsid w:val="0DA9196A"/>
    <w:rsid w:val="0DBF1092"/>
    <w:rsid w:val="0E1C3D4F"/>
    <w:rsid w:val="0E567F92"/>
    <w:rsid w:val="0F9A64AA"/>
    <w:rsid w:val="108A4B2F"/>
    <w:rsid w:val="10B87CFC"/>
    <w:rsid w:val="11E74D9A"/>
    <w:rsid w:val="12482DFD"/>
    <w:rsid w:val="12975D22"/>
    <w:rsid w:val="14B04841"/>
    <w:rsid w:val="14F4235F"/>
    <w:rsid w:val="15B75B5C"/>
    <w:rsid w:val="164C20D5"/>
    <w:rsid w:val="165F0648"/>
    <w:rsid w:val="16D06D6A"/>
    <w:rsid w:val="18066F34"/>
    <w:rsid w:val="188B3298"/>
    <w:rsid w:val="19244E0E"/>
    <w:rsid w:val="193A7824"/>
    <w:rsid w:val="19405297"/>
    <w:rsid w:val="194118A2"/>
    <w:rsid w:val="197F0C68"/>
    <w:rsid w:val="198137C0"/>
    <w:rsid w:val="1984786E"/>
    <w:rsid w:val="1B3B4EA7"/>
    <w:rsid w:val="1BC17C71"/>
    <w:rsid w:val="1BDD620B"/>
    <w:rsid w:val="1BEA249A"/>
    <w:rsid w:val="1BEE2935"/>
    <w:rsid w:val="1C1051A0"/>
    <w:rsid w:val="1D3521F5"/>
    <w:rsid w:val="1E1A1614"/>
    <w:rsid w:val="1E924F10"/>
    <w:rsid w:val="1F7619B0"/>
    <w:rsid w:val="1FC009DE"/>
    <w:rsid w:val="20764E4F"/>
    <w:rsid w:val="20C557D5"/>
    <w:rsid w:val="22DB7861"/>
    <w:rsid w:val="233E3C50"/>
    <w:rsid w:val="23FC2FBF"/>
    <w:rsid w:val="245E4322"/>
    <w:rsid w:val="24CD2676"/>
    <w:rsid w:val="24FA09E1"/>
    <w:rsid w:val="257A7359"/>
    <w:rsid w:val="25BE1B9A"/>
    <w:rsid w:val="28A0238E"/>
    <w:rsid w:val="290B4207"/>
    <w:rsid w:val="299911D0"/>
    <w:rsid w:val="2A9A1AF6"/>
    <w:rsid w:val="2AEB5F72"/>
    <w:rsid w:val="2B626808"/>
    <w:rsid w:val="2BD21067"/>
    <w:rsid w:val="2BD665FA"/>
    <w:rsid w:val="2C99644A"/>
    <w:rsid w:val="2CC51C71"/>
    <w:rsid w:val="2CD0422B"/>
    <w:rsid w:val="2D880035"/>
    <w:rsid w:val="2DA026A6"/>
    <w:rsid w:val="2F7470EF"/>
    <w:rsid w:val="2F7A7FBA"/>
    <w:rsid w:val="2F8A31A0"/>
    <w:rsid w:val="300511B4"/>
    <w:rsid w:val="309B23D0"/>
    <w:rsid w:val="318C20B8"/>
    <w:rsid w:val="31E042F8"/>
    <w:rsid w:val="325F2B50"/>
    <w:rsid w:val="3272674A"/>
    <w:rsid w:val="32B1304E"/>
    <w:rsid w:val="32FD4146"/>
    <w:rsid w:val="3307027A"/>
    <w:rsid w:val="33D8027A"/>
    <w:rsid w:val="33EB624B"/>
    <w:rsid w:val="33F46B45"/>
    <w:rsid w:val="34B52F86"/>
    <w:rsid w:val="34FF1F2E"/>
    <w:rsid w:val="354D13C7"/>
    <w:rsid w:val="355652E0"/>
    <w:rsid w:val="35D97CAC"/>
    <w:rsid w:val="36E7041C"/>
    <w:rsid w:val="378D1416"/>
    <w:rsid w:val="38391D98"/>
    <w:rsid w:val="384E1DCF"/>
    <w:rsid w:val="38956BAC"/>
    <w:rsid w:val="390D04A7"/>
    <w:rsid w:val="395655E4"/>
    <w:rsid w:val="3A2B79C2"/>
    <w:rsid w:val="3A48023D"/>
    <w:rsid w:val="3B3642C5"/>
    <w:rsid w:val="3B6308DE"/>
    <w:rsid w:val="3BC15237"/>
    <w:rsid w:val="3BF939CA"/>
    <w:rsid w:val="3C117E7E"/>
    <w:rsid w:val="3CCF7C3E"/>
    <w:rsid w:val="3CF950D8"/>
    <w:rsid w:val="3D4D5BCB"/>
    <w:rsid w:val="3D6B3386"/>
    <w:rsid w:val="3DA44D71"/>
    <w:rsid w:val="3DB673D2"/>
    <w:rsid w:val="3E874F71"/>
    <w:rsid w:val="3F1F4F1F"/>
    <w:rsid w:val="3F4B3456"/>
    <w:rsid w:val="3FE70703"/>
    <w:rsid w:val="404A32F5"/>
    <w:rsid w:val="411E4645"/>
    <w:rsid w:val="412A326A"/>
    <w:rsid w:val="42505560"/>
    <w:rsid w:val="42EF77E2"/>
    <w:rsid w:val="433D7B7A"/>
    <w:rsid w:val="451C5E1D"/>
    <w:rsid w:val="45A317AD"/>
    <w:rsid w:val="45BE2764"/>
    <w:rsid w:val="46106005"/>
    <w:rsid w:val="46C53A8A"/>
    <w:rsid w:val="46F200C5"/>
    <w:rsid w:val="47097D8B"/>
    <w:rsid w:val="479B5D4C"/>
    <w:rsid w:val="47CB0ABB"/>
    <w:rsid w:val="482F4EEC"/>
    <w:rsid w:val="485B1159"/>
    <w:rsid w:val="4863661C"/>
    <w:rsid w:val="48BD1F72"/>
    <w:rsid w:val="495F777D"/>
    <w:rsid w:val="4A985F30"/>
    <w:rsid w:val="4B00320B"/>
    <w:rsid w:val="4BD97CA3"/>
    <w:rsid w:val="4C6165D6"/>
    <w:rsid w:val="4CAC09C0"/>
    <w:rsid w:val="4CAE37E9"/>
    <w:rsid w:val="4E663581"/>
    <w:rsid w:val="4F4C50FC"/>
    <w:rsid w:val="4F9E57B3"/>
    <w:rsid w:val="50E00C99"/>
    <w:rsid w:val="51CC4711"/>
    <w:rsid w:val="527B32E0"/>
    <w:rsid w:val="52E6426D"/>
    <w:rsid w:val="531B56AD"/>
    <w:rsid w:val="53D15269"/>
    <w:rsid w:val="54416A51"/>
    <w:rsid w:val="545F4B64"/>
    <w:rsid w:val="54E1016A"/>
    <w:rsid w:val="550C79D6"/>
    <w:rsid w:val="55885F62"/>
    <w:rsid w:val="55BB195F"/>
    <w:rsid w:val="55C04B75"/>
    <w:rsid w:val="56D4731A"/>
    <w:rsid w:val="5715323E"/>
    <w:rsid w:val="57187277"/>
    <w:rsid w:val="57CC546B"/>
    <w:rsid w:val="57E7062F"/>
    <w:rsid w:val="59CE6200"/>
    <w:rsid w:val="5A0D3952"/>
    <w:rsid w:val="5C4F15CA"/>
    <w:rsid w:val="5C7628A2"/>
    <w:rsid w:val="5D697B4D"/>
    <w:rsid w:val="5E163C3A"/>
    <w:rsid w:val="5E3C08AE"/>
    <w:rsid w:val="5EA74BAE"/>
    <w:rsid w:val="5FCA5216"/>
    <w:rsid w:val="5FD44CC1"/>
    <w:rsid w:val="5FD723D1"/>
    <w:rsid w:val="60900197"/>
    <w:rsid w:val="6093769C"/>
    <w:rsid w:val="60A62572"/>
    <w:rsid w:val="60A674AD"/>
    <w:rsid w:val="60A85AAE"/>
    <w:rsid w:val="60BC2426"/>
    <w:rsid w:val="60CF5174"/>
    <w:rsid w:val="60F165A0"/>
    <w:rsid w:val="61061655"/>
    <w:rsid w:val="613A61D1"/>
    <w:rsid w:val="61716F4F"/>
    <w:rsid w:val="61753E9C"/>
    <w:rsid w:val="61B369B5"/>
    <w:rsid w:val="61D721E0"/>
    <w:rsid w:val="628B38A0"/>
    <w:rsid w:val="62F907DD"/>
    <w:rsid w:val="63004FA9"/>
    <w:rsid w:val="64730D26"/>
    <w:rsid w:val="64735CBD"/>
    <w:rsid w:val="64A37D51"/>
    <w:rsid w:val="67056826"/>
    <w:rsid w:val="670E46A1"/>
    <w:rsid w:val="68B97A4B"/>
    <w:rsid w:val="690F3450"/>
    <w:rsid w:val="6A55098F"/>
    <w:rsid w:val="6B7559EC"/>
    <w:rsid w:val="6CB43C7C"/>
    <w:rsid w:val="6CBC2BE2"/>
    <w:rsid w:val="6E335873"/>
    <w:rsid w:val="703B7269"/>
    <w:rsid w:val="707E198F"/>
    <w:rsid w:val="70AC6ABA"/>
    <w:rsid w:val="71790A76"/>
    <w:rsid w:val="71FD4F2B"/>
    <w:rsid w:val="725D2C75"/>
    <w:rsid w:val="726561B6"/>
    <w:rsid w:val="728726FA"/>
    <w:rsid w:val="728903AB"/>
    <w:rsid w:val="73437B6C"/>
    <w:rsid w:val="738E13A2"/>
    <w:rsid w:val="73BC54D9"/>
    <w:rsid w:val="74760CBA"/>
    <w:rsid w:val="755F2FF0"/>
    <w:rsid w:val="77386DF2"/>
    <w:rsid w:val="776B03F9"/>
    <w:rsid w:val="777D53B7"/>
    <w:rsid w:val="77904162"/>
    <w:rsid w:val="77B54F4C"/>
    <w:rsid w:val="77D30C16"/>
    <w:rsid w:val="77EF46C9"/>
    <w:rsid w:val="77F43B06"/>
    <w:rsid w:val="782F13D2"/>
    <w:rsid w:val="78B313E8"/>
    <w:rsid w:val="793E5D85"/>
    <w:rsid w:val="79707BAF"/>
    <w:rsid w:val="79E00959"/>
    <w:rsid w:val="7C972765"/>
    <w:rsid w:val="7CDB1F32"/>
    <w:rsid w:val="7CE85504"/>
    <w:rsid w:val="7D4D549E"/>
    <w:rsid w:val="7DA33BB3"/>
    <w:rsid w:val="7DAE407D"/>
    <w:rsid w:val="7E7C2FE9"/>
    <w:rsid w:val="7E804FF0"/>
    <w:rsid w:val="7F365288"/>
    <w:rsid w:val="7FB008C2"/>
    <w:rsid w:val="7FC437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paragraph" w:customStyle="1" w:styleId="10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font11"/>
    <w:basedOn w:val="7"/>
    <w:qFormat/>
    <w:uiPriority w:val="0"/>
    <w:rPr>
      <w:rFonts w:hint="eastAsia" w:ascii="微软雅黑" w:hAnsi="微软雅黑" w:eastAsia="微软雅黑" w:cs="微软雅黑"/>
      <w:b/>
      <w:color w:val="000000"/>
      <w:sz w:val="22"/>
      <w:szCs w:val="22"/>
      <w:u w:val="none"/>
    </w:rPr>
  </w:style>
  <w:style w:type="character" w:customStyle="1" w:styleId="12">
    <w:name w:val="font01"/>
    <w:basedOn w:val="7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3">
    <w:name w:val="font21"/>
    <w:basedOn w:val="7"/>
    <w:autoRedefine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  <w:style w:type="character" w:customStyle="1" w:styleId="14">
    <w:name w:val="font31"/>
    <w:basedOn w:val="7"/>
    <w:qFormat/>
    <w:uiPriority w:val="0"/>
    <w:rPr>
      <w:rFonts w:hint="eastAsia" w:ascii="华文中宋" w:hAnsi="华文中宋" w:eastAsia="华文中宋" w:cs="华文中宋"/>
      <w:color w:val="000000"/>
      <w:sz w:val="20"/>
      <w:szCs w:val="20"/>
      <w:u w:val="none"/>
    </w:rPr>
  </w:style>
  <w:style w:type="character" w:customStyle="1" w:styleId="15">
    <w:name w:val="批注框文本 Char"/>
    <w:basedOn w:val="7"/>
    <w:link w:val="2"/>
    <w:autoRedefine/>
    <w:qFormat/>
    <w:uiPriority w:val="0"/>
    <w:rPr>
      <w:kern w:val="2"/>
      <w:sz w:val="18"/>
      <w:szCs w:val="18"/>
    </w:rPr>
  </w:style>
  <w:style w:type="character" w:customStyle="1" w:styleId="16">
    <w:name w:val="font41"/>
    <w:basedOn w:val="7"/>
    <w:qFormat/>
    <w:uiPriority w:val="0"/>
    <w:rPr>
      <w:rFonts w:ascii="楷体" w:hAnsi="楷体" w:eastAsia="楷体" w:cs="楷体"/>
      <w:color w:val="FF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45</Characters>
  <Lines>26</Lines>
  <Paragraphs>17</Paragraphs>
  <TotalTime>0</TotalTime>
  <ScaleCrop>false</ScaleCrop>
  <LinksUpToDate>false</LinksUpToDate>
  <CharactersWithSpaces>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2016-11-07T13:21:00Z</dcterms:created>
  <dc:creator>zouyong</dc:creator>
  <cp:lastModifiedBy>Administrator</cp:lastModifiedBy>
  <cp:lastPrinted>2017-04-30T04:03:00Z</cp:lastPrinted>
  <dcterms:modified xsi:type="dcterms:W3CDTF">2025-06-24T09:28:58Z</dcterms:modified>
  <dc:title>2021年3月中职文化考试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3324029A5C4C494F919D7CA08723CD3F_13</vt:lpwstr>
  </property>
  <property fmtid="{D5CDD505-2E9C-101B-9397-08002B2CF9AE}" pid="4" name="KSOTemplateDocerSaveRecord">
    <vt:lpwstr>eyJoZGlkIjoiN2YwMTEwMjJmZjQ0YjE5MmYxYTY4YzYwYjRkM2NiNzEifQ==</vt:lpwstr>
  </property>
</Properties>
</file>