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5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黔西南州中医院2025年公开招聘事业单位工作人员笔试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成绩</w:t>
      </w:r>
    </w:p>
    <w:tbl>
      <w:tblPr>
        <w:tblStyle w:val="4"/>
        <w:tblpPr w:leftFromText="180" w:rightFromText="180" w:vertAnchor="text" w:horzAnchor="page" w:tblpX="1837" w:tblpY="617"/>
        <w:tblOverlap w:val="never"/>
        <w:tblW w:w="8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3"/>
        <w:gridCol w:w="1918"/>
        <w:gridCol w:w="1496"/>
        <w:gridCol w:w="1480"/>
      </w:tblGrid>
      <w:tr w14:paraId="56EE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20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1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7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6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E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6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8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3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4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6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3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6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F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B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202510250206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4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9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A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4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9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C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9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D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202510250209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A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D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0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3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0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2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B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D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6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4DD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6B3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232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E65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02麻醉与围术期医学科医师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202510250219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474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202510250384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7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6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202510250306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1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D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1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E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202510250375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9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C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6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B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202510250377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4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F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202510250363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1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2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2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A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1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9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1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7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A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A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202510250357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A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4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202510250379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A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F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202510250382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6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F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0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0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B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E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1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C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C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D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202510250340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E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0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9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8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202510250372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2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D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202510250387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5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6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202510250337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4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5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202510250385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9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3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202510250361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F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1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202510250383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C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5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C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E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7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4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4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6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202510250368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6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9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2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C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202510250336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2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D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202510250370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D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D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4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F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202510250346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6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4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202510250371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F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2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B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3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202510250374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C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4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F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8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202510250348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8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F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202510250352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1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4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202510250351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9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8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B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1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C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202510250343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0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F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3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0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202510250365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9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D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D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202510250354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D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8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202510250364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6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3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202510250378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1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F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5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1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F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B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202510250338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4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1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2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3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F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B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5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9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202510250380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5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B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202510250360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6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8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B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5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1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D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4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9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202510250353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6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2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6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04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0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5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202510250356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C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2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202510250362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9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E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5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6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202510250386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4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9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C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3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202510250376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9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B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3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9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0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E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202510250309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8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A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5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3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202510250347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2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3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4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9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202510250373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0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E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7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D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7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6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6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3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202510250345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44.50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9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4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20A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202510250331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0C5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063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202510250366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67C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03针灸推拿康复中心技师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202510250381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4F9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C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B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202510250406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5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4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202510250409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6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B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3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2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A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7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E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B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0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6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F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8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3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A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B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6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B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E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C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6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A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A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C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3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A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7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C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E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7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3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0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F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F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F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6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04普外科医师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202510250413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B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9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0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E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3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9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202510250609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4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2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A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A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8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C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B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C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1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5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C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1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202510250606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F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0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6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1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8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D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4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F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7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9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C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D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2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B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C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3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7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E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A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0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3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C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5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F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06临床医师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202510250601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1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D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07中西医医师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202510250705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F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A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07中西医医师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202510250703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F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2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07中西医医师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202510250702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4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7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07中西医医师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202510250701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8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E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07中西医医师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202510250704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6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2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07中西医医师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202510250706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5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8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8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3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A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4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C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9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D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F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202510250805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9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7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8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2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202510250806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4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4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A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6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202510250809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0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9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202510250808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6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4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1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A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08中医医师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202510250810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4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E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09护理人员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202510250901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3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D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09护理人员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202510250904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6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4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09护理人员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202510250902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0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D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09护理人员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202510250903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B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7D41B7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203A3D9B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E7C1D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1260" w:firstLineChars="600"/>
        <w:jc w:val="right"/>
        <w:textAlignment w:val="auto"/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黔西南州中医院公开招聘事业单位工作人员领导小组</w:t>
      </w:r>
    </w:p>
    <w:p w14:paraId="1A66E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right"/>
        <w:textAlignment w:val="auto"/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 xml:space="preserve">        2025年</w:t>
      </w:r>
      <w:r>
        <w:rPr>
          <w:rStyle w:val="6"/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月</w:t>
      </w:r>
      <w:r>
        <w:rPr>
          <w:rStyle w:val="6"/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Style w:val="6"/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日</w:t>
      </w:r>
    </w:p>
    <w:p w14:paraId="1DA1A943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1401CE6-1874-4348-997E-5123675302F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493C46D-815F-4B70-A061-77C2AFD476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05E7"/>
    <w:rsid w:val="09B258F6"/>
    <w:rsid w:val="1683496B"/>
    <w:rsid w:val="1AE767B2"/>
    <w:rsid w:val="1C60283E"/>
    <w:rsid w:val="1EE079D2"/>
    <w:rsid w:val="279C7FF4"/>
    <w:rsid w:val="28362C1A"/>
    <w:rsid w:val="2B8741AD"/>
    <w:rsid w:val="308D595E"/>
    <w:rsid w:val="42B20202"/>
    <w:rsid w:val="4AAF6DD6"/>
    <w:rsid w:val="4AC10B3A"/>
    <w:rsid w:val="53954603"/>
    <w:rsid w:val="59E4185E"/>
    <w:rsid w:val="5A663D79"/>
    <w:rsid w:val="60A532D6"/>
    <w:rsid w:val="674C2177"/>
    <w:rsid w:val="6C6E0447"/>
    <w:rsid w:val="6CEC4142"/>
    <w:rsid w:val="6E1D2124"/>
    <w:rsid w:val="78E77EE7"/>
    <w:rsid w:val="7AAC5052"/>
    <w:rsid w:val="7B765384"/>
    <w:rsid w:val="EF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2019</Words>
  <Characters>4833</Characters>
  <Lines>0</Lines>
  <Paragraphs>0</Paragraphs>
  <TotalTime>6</TotalTime>
  <ScaleCrop>false</ScaleCrop>
  <LinksUpToDate>false</LinksUpToDate>
  <CharactersWithSpaces>5018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2025-10-28T15:58:00Z</dcterms:created>
  <dc:creator>ll</dc:creator>
  <cp:lastModifiedBy>野良猫</cp:lastModifiedBy>
  <dcterms:modified xsi:type="dcterms:W3CDTF">2025-10-29T03:06:47Z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eyJoZGlkIjoiYTZlYjFhYTBmNWJkMjE4NWM5NTE2MzNkZjNkY2QzMDYiLCJ1c2VySWQiOiIyOTI4MDg2NjkifQ==</vt:lpwstr>
  </property>
  <property fmtid="{D5CDD505-2E9C-101B-9397-08002B2CF9AE}" pid="4" name="ICV">
    <vt:lpwstr>C42813BFAF254E8AAE5725AC6E4A683C_13</vt:lpwstr>
  </property>
</Properties>
</file>