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ED1B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贵州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省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人民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政府机关幼儿园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编外聘用人员招聘</w:t>
      </w:r>
    </w:p>
    <w:p w14:paraId="2836A491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报名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表</w:t>
      </w:r>
    </w:p>
    <w:p w14:paraId="235AABD7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13"/>
          <w:szCs w:val="13"/>
        </w:rPr>
      </w:pPr>
    </w:p>
    <w:tbl>
      <w:tblPr>
        <w:tblStyle w:val="4"/>
        <w:tblW w:w="95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583"/>
        <w:gridCol w:w="1024"/>
        <w:gridCol w:w="118"/>
        <w:gridCol w:w="1397"/>
        <w:gridCol w:w="1812"/>
        <w:gridCol w:w="1095"/>
        <w:gridCol w:w="1365"/>
        <w:gridCol w:w="1545"/>
      </w:tblGrid>
      <w:tr w14:paraId="497B5E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869D17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99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4235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2F056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619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1EE37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BB32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E5F5C">
            <w:pPr>
              <w:widowControl w:val="0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1寸相片</w:t>
            </w:r>
          </w:p>
        </w:tc>
      </w:tr>
      <w:tr w14:paraId="308877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E3968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出生年月日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54E00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091C6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贯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2EC0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1E2DB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84E6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A3C1A5"/>
        </w:tc>
      </w:tr>
      <w:tr w14:paraId="321BD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F8AEDB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99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否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B323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88CCC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7C3E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DE1A9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631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3C2724C"/>
        </w:tc>
      </w:tr>
      <w:tr w14:paraId="258F08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5B7F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5E17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9855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01271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D5541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931A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B754AE"/>
        </w:tc>
      </w:tr>
      <w:tr w14:paraId="2BD340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8A96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家庭详细住址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B93EA6">
            <w:pPr>
              <w:widowControl w:val="0"/>
              <w:rPr>
                <w:sz w:val="10"/>
                <w:szCs w:val="10"/>
              </w:rPr>
            </w:pPr>
          </w:p>
        </w:tc>
      </w:tr>
      <w:tr w14:paraId="093ED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641D9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是否缴纳社保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074805">
            <w:pPr>
              <w:widowControl w:val="0"/>
              <w:rPr>
                <w:sz w:val="10"/>
                <w:szCs w:val="10"/>
              </w:rPr>
            </w:pPr>
          </w:p>
        </w:tc>
      </w:tr>
      <w:tr w14:paraId="534E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33B06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D8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3800" w:right="0" w:firstLine="0"/>
              <w:jc w:val="left"/>
            </w:pPr>
          </w:p>
        </w:tc>
      </w:tr>
      <w:tr w14:paraId="71AA8E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C357B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117AF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right="0" w:firstLine="1000" w:firstLineChars="50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保育员            </w:t>
            </w:r>
            <w:r>
              <w:rPr>
                <w:color w:val="000000"/>
                <w:spacing w:val="0"/>
                <w:w w:val="100"/>
                <w:position w:val="0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食堂普工</w:t>
            </w:r>
          </w:p>
        </w:tc>
      </w:tr>
      <w:tr w14:paraId="773078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2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6696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习 </w:t>
            </w:r>
          </w:p>
          <w:p w14:paraId="34AF4F5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简历</w:t>
            </w:r>
          </w:p>
        </w:tc>
        <w:tc>
          <w:tcPr>
            <w:tcW w:w="89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A39AD">
            <w:pPr>
              <w:widowControl w:val="0"/>
              <w:rPr>
                <w:sz w:val="10"/>
                <w:szCs w:val="10"/>
              </w:rPr>
            </w:pPr>
          </w:p>
        </w:tc>
      </w:tr>
      <w:tr w14:paraId="18FF36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4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9D40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</w:t>
            </w:r>
          </w:p>
          <w:p w14:paraId="09FED80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简历</w:t>
            </w:r>
          </w:p>
        </w:tc>
        <w:tc>
          <w:tcPr>
            <w:tcW w:w="89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246D38">
            <w:pPr>
              <w:widowControl w:val="0"/>
              <w:rPr>
                <w:sz w:val="10"/>
                <w:szCs w:val="10"/>
              </w:rPr>
            </w:pPr>
          </w:p>
        </w:tc>
      </w:tr>
      <w:tr w14:paraId="414641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75E7E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</w:t>
            </w:r>
          </w:p>
          <w:p w14:paraId="2855786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主要</w:t>
            </w:r>
          </w:p>
          <w:p w14:paraId="0E45FA3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087F8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E99A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与本人关系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7DAB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年龄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296F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工作单位（地址、联系电话）</w:t>
            </w:r>
          </w:p>
        </w:tc>
      </w:tr>
      <w:tr w14:paraId="27700A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0CD3B9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2BED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6677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D46D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6BCA9D">
            <w:pPr>
              <w:widowControl w:val="0"/>
              <w:rPr>
                <w:sz w:val="10"/>
                <w:szCs w:val="10"/>
              </w:rPr>
            </w:pPr>
          </w:p>
        </w:tc>
      </w:tr>
      <w:tr w14:paraId="0D093E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E1D64F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1F7C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0F92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8178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C8065D">
            <w:pPr>
              <w:widowControl w:val="0"/>
              <w:rPr>
                <w:sz w:val="10"/>
                <w:szCs w:val="10"/>
              </w:rPr>
            </w:pPr>
          </w:p>
        </w:tc>
      </w:tr>
      <w:tr w14:paraId="0182E8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2746D5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705E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A851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29B0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DD0DA0">
            <w:pPr>
              <w:widowControl w:val="0"/>
              <w:rPr>
                <w:sz w:val="10"/>
                <w:szCs w:val="10"/>
              </w:rPr>
            </w:pPr>
          </w:p>
        </w:tc>
      </w:tr>
      <w:tr w14:paraId="5FCDD4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6FB863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CA1E8F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B049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B71B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D813FF">
            <w:pPr>
              <w:widowControl w:val="0"/>
              <w:rPr>
                <w:sz w:val="10"/>
                <w:szCs w:val="10"/>
              </w:rPr>
            </w:pPr>
          </w:p>
        </w:tc>
      </w:tr>
      <w:tr w14:paraId="3E1CC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exact"/>
          <w:jc w:val="center"/>
        </w:trPr>
        <w:tc>
          <w:tcPr>
            <w:tcW w:w="9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9F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F16A7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本人声明：以上填写内容真实完整。如有不实，本人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愿被取消录用资格并承担一切法律责任。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08FDA6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C303FA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申请人（签名）：</w:t>
            </w:r>
          </w:p>
        </w:tc>
      </w:tr>
    </w:tbl>
    <w:p w14:paraId="2E317A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2098" w:right="1474" w:bottom="1985" w:left="1588" w:header="425" w:footer="85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A644A51-DD3E-4544-88E8-93BCF208FF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0BE1AC-6CAE-42AD-BF8B-92975F057D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CDC742-2E02-4672-A79C-FB0D8915B28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23137">
    <w:pPr>
      <w:pStyle w:val="3"/>
      <w:jc w:val="left"/>
      <w:rPr>
        <w:color w:val="0070C0"/>
        <w:u w:val="thick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8890</wp:posOffset>
          </wp:positionH>
          <wp:positionV relativeFrom="page">
            <wp:align>top</wp:align>
          </wp:positionV>
          <wp:extent cx="7552055" cy="10835005"/>
          <wp:effectExtent l="0" t="0" r="0" b="0"/>
          <wp:wrapNone/>
          <wp:docPr id="1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形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46" cy="1083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GEwM2Q0MmQ3YmE0MTdjNjNkZTdhZDU0NzliODYifQ=="/>
  </w:docVars>
  <w:rsids>
    <w:rsidRoot w:val="001D533E"/>
    <w:rsid w:val="00023245"/>
    <w:rsid w:val="001D533E"/>
    <w:rsid w:val="00607699"/>
    <w:rsid w:val="007168DD"/>
    <w:rsid w:val="00875036"/>
    <w:rsid w:val="008A405B"/>
    <w:rsid w:val="00B979B2"/>
    <w:rsid w:val="00CC6857"/>
    <w:rsid w:val="00E84C3E"/>
    <w:rsid w:val="0F2B67CC"/>
    <w:rsid w:val="10D8525E"/>
    <w:rsid w:val="17B350D8"/>
    <w:rsid w:val="2FD926D3"/>
    <w:rsid w:val="32DC573E"/>
    <w:rsid w:val="3D8C5CAA"/>
    <w:rsid w:val="47494E3B"/>
    <w:rsid w:val="62904A9C"/>
    <w:rsid w:val="6AFE36D4"/>
    <w:rsid w:val="73417572"/>
    <w:rsid w:val="7AF406B1"/>
    <w:rsid w:val="7E1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Body text|2"/>
    <w:basedOn w:val="1"/>
    <w:autoRedefine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1</Lines>
  <Paragraphs>1</Paragraphs>
  <TotalTime>190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2023-11-26T16:09:00Z</dcterms:created>
  <dc:creator>曾重 杨</dc:creator>
  <cp:lastModifiedBy>菠萝熊</cp:lastModifiedBy>
  <cp:lastPrinted>2026-03-02T06:31:00Z</cp:lastPrinted>
  <dcterms:modified xsi:type="dcterms:W3CDTF">2026-07-20T02:30:52Z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47156E13D39744ADB62A9DADD0B88770_13</vt:lpwstr>
  </property>
  <property fmtid="{D5CDD505-2E9C-101B-9397-08002B2CF9AE}" pid="4" name="KSOTemplateDocerSaveRecord">
    <vt:lpwstr>eyJoZGlkIjoiYTcyOGYzYjdmODhkNTMyNjg1NTgyNjE0NmI0NmI1ZWMiLCJ1c2VySWQiOiI0MTcxODc3MTgifQ==</vt:lpwstr>
  </property>
</Properties>
</file>